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BC" w:rsidRPr="00741E7C" w:rsidRDefault="00F40DBC" w:rsidP="00F40DBC">
      <w:pPr>
        <w:rPr>
          <w:rFonts w:hAnsi="ＭＳ 明朝"/>
        </w:rPr>
      </w:pPr>
      <w:r w:rsidRPr="00741E7C">
        <w:rPr>
          <w:rFonts w:hAnsi="ＭＳ 明朝" w:hint="eastAsia"/>
        </w:rPr>
        <w:t>様式第１号（第１号関係）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84"/>
        <w:gridCol w:w="1559"/>
        <w:gridCol w:w="567"/>
        <w:gridCol w:w="463"/>
        <w:gridCol w:w="367"/>
        <w:gridCol w:w="96"/>
        <w:gridCol w:w="463"/>
        <w:gridCol w:w="463"/>
        <w:gridCol w:w="317"/>
        <w:gridCol w:w="1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284"/>
      </w:tblGrid>
      <w:tr w:rsidR="00F40DBC" w:rsidRPr="00741E7C" w:rsidTr="00D841A7">
        <w:trPr>
          <w:trHeight w:val="527"/>
          <w:jc w:val="center"/>
        </w:trPr>
        <w:tc>
          <w:tcPr>
            <w:tcW w:w="4579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998" w:type="dxa"/>
            <w:gridSpan w:val="5"/>
            <w:vAlign w:val="center"/>
          </w:tcPr>
          <w:p w:rsidR="00F40DBC" w:rsidRPr="00741E7C" w:rsidRDefault="00F40DBC" w:rsidP="00112EEF">
            <w:pPr>
              <w:jc w:val="distribute"/>
              <w:rPr>
                <w:rFonts w:hAnsi="ＭＳ 明朝"/>
              </w:rPr>
            </w:pPr>
            <w:r w:rsidRPr="00112EEF">
              <w:rPr>
                <w:rFonts w:hAnsi="ＭＳ 明朝" w:hint="eastAsia"/>
              </w:rPr>
              <w:t>登録番号</w:t>
            </w:r>
          </w:p>
        </w:tc>
        <w:tc>
          <w:tcPr>
            <w:tcW w:w="3063" w:type="dxa"/>
            <w:gridSpan w:val="7"/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　</w:t>
            </w:r>
            <w:r w:rsidR="00112EEF"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>号(　　年度)</w:t>
            </w:r>
          </w:p>
        </w:tc>
      </w:tr>
      <w:tr w:rsidR="00F40DBC" w:rsidRPr="00741E7C" w:rsidTr="00D841A7">
        <w:trPr>
          <w:trHeight w:val="522"/>
          <w:jc w:val="center"/>
        </w:trPr>
        <w:tc>
          <w:tcPr>
            <w:tcW w:w="4579" w:type="dxa"/>
            <w:gridSpan w:val="9"/>
            <w:vMerge/>
            <w:tcBorders>
              <w:left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998" w:type="dxa"/>
            <w:gridSpan w:val="5"/>
            <w:vAlign w:val="center"/>
          </w:tcPr>
          <w:p w:rsidR="00F40DBC" w:rsidRPr="00741E7C" w:rsidRDefault="00F40DBC" w:rsidP="00112EEF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注射済票番号</w:t>
            </w:r>
          </w:p>
        </w:tc>
        <w:tc>
          <w:tcPr>
            <w:tcW w:w="3063" w:type="dxa"/>
            <w:gridSpan w:val="7"/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　</w:t>
            </w:r>
            <w:r w:rsidR="00112EEF"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>号</w:t>
            </w:r>
          </w:p>
        </w:tc>
      </w:tr>
      <w:tr w:rsidR="00F40DBC" w:rsidRPr="00741E7C" w:rsidTr="00D57FD7">
        <w:trPr>
          <w:trHeight w:val="70"/>
          <w:jc w:val="center"/>
        </w:trPr>
        <w:tc>
          <w:tcPr>
            <w:tcW w:w="9640" w:type="dxa"/>
            <w:gridSpan w:val="21"/>
            <w:tcBorders>
              <w:bottom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265FFC">
        <w:trPr>
          <w:trHeight w:val="394"/>
          <w:jc w:val="center"/>
        </w:trPr>
        <w:tc>
          <w:tcPr>
            <w:tcW w:w="6114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40DBC" w:rsidRPr="00741E7C" w:rsidRDefault="00F40DBC" w:rsidP="00D57FD7">
            <w:pPr>
              <w:wordWrap w:val="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犬の登録　　　　　　　</w:t>
            </w:r>
          </w:p>
          <w:p w:rsidR="00F40DBC" w:rsidRPr="00741E7C" w:rsidRDefault="00F40DBC" w:rsidP="00D57FD7">
            <w:pPr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狂犬病予防注射済票交付</w:t>
            </w:r>
          </w:p>
        </w:tc>
        <w:tc>
          <w:tcPr>
            <w:tcW w:w="352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申請書</w:t>
            </w:r>
          </w:p>
        </w:tc>
      </w:tr>
      <w:tr w:rsidR="00F40DBC" w:rsidRPr="00741E7C" w:rsidTr="00D57FD7">
        <w:trPr>
          <w:trHeight w:val="3257"/>
          <w:jc w:val="center"/>
        </w:trPr>
        <w:tc>
          <w:tcPr>
            <w:tcW w:w="9640" w:type="dxa"/>
            <w:gridSpan w:val="21"/>
            <w:tcBorders>
              <w:top w:val="nil"/>
              <w:bottom w:val="nil"/>
            </w:tcBorders>
          </w:tcPr>
          <w:p w:rsidR="002B487D" w:rsidRDefault="002B487D" w:rsidP="001C5332">
            <w:pPr>
              <w:wordWrap w:val="0"/>
              <w:ind w:firstLineChars="2900" w:firstLine="6960"/>
              <w:jc w:val="right"/>
              <w:rPr>
                <w:rFonts w:hAnsi="ＭＳ 明朝"/>
              </w:rPr>
            </w:pPr>
          </w:p>
          <w:p w:rsidR="00F40DBC" w:rsidRPr="00741E7C" w:rsidRDefault="00F40DBC" w:rsidP="002B487D">
            <w:pPr>
              <w:wordWrap w:val="0"/>
              <w:ind w:firstLineChars="2900" w:firstLine="6960"/>
              <w:jc w:val="right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 w:rsidR="002B487D">
              <w:rPr>
                <w:rFonts w:hAnsi="ＭＳ 明朝" w:hint="eastAsia"/>
              </w:rPr>
              <w:t xml:space="preserve">　</w:t>
            </w:r>
          </w:p>
          <w:p w:rsidR="00F40DBC" w:rsidRPr="00741E7C" w:rsidRDefault="00F40DBC" w:rsidP="00FF6D3E">
            <w:pPr>
              <w:ind w:firstLineChars="100" w:firstLine="240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F40DBC" w:rsidRPr="00741E7C" w:rsidRDefault="00F40DBC" w:rsidP="00233DBA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申請者　住　　所</w:t>
            </w:r>
            <w:bookmarkStart w:id="0" w:name="_GoBack"/>
            <w:bookmarkEnd w:id="0"/>
          </w:p>
          <w:p w:rsidR="00F40DBC" w:rsidRPr="00270CF4" w:rsidRDefault="00F40DBC" w:rsidP="009663E8">
            <w:pPr>
              <w:ind w:firstLineChars="1850" w:firstLine="4810"/>
              <w:rPr>
                <w:rFonts w:hAnsi="ＭＳ 明朝"/>
                <w:sz w:val="21"/>
              </w:rPr>
            </w:pPr>
            <w:r w:rsidRPr="009663E8">
              <w:rPr>
                <w:rFonts w:hAnsi="ＭＳ 明朝" w:hint="eastAsia"/>
                <w:spacing w:val="25"/>
                <w:sz w:val="21"/>
                <w:fitText w:val="987" w:id="-1462517504"/>
              </w:rPr>
              <w:t>フリガ</w:t>
            </w:r>
            <w:r w:rsidRPr="009663E8">
              <w:rPr>
                <w:rFonts w:hAnsi="ＭＳ 明朝" w:hint="eastAsia"/>
                <w:spacing w:val="-1"/>
                <w:sz w:val="21"/>
                <w:fitText w:val="987" w:id="-1462517504"/>
              </w:rPr>
              <w:t>ナ</w:t>
            </w:r>
          </w:p>
          <w:p w:rsidR="00E90309" w:rsidRDefault="00C05A1A" w:rsidP="00E90309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C8267" wp14:editId="04B361B1">
                      <wp:simplePos x="0" y="0"/>
                      <wp:positionH relativeFrom="column">
                        <wp:posOffset>5915616</wp:posOffset>
                      </wp:positionH>
                      <wp:positionV relativeFrom="paragraph">
                        <wp:posOffset>239631</wp:posOffset>
                      </wp:positionV>
                      <wp:extent cx="45719" cy="451884"/>
                      <wp:effectExtent l="0" t="0" r="12065" b="2476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451884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2A8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65.8pt;margin-top:18.85pt;width:3.6pt;height:3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" adj="2770">
                      <v:textbox inset="5.85pt,.7pt,5.85pt,.7pt"/>
                    </v:shape>
                  </w:pict>
                </mc:Fallback>
              </mc:AlternateContent>
            </w:r>
            <w:r w:rsidR="00723024" w:rsidRPr="00741E7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A8497" wp14:editId="192D5D3D">
                      <wp:simplePos x="0" y="0"/>
                      <wp:positionH relativeFrom="column">
                        <wp:posOffset>3711442</wp:posOffset>
                      </wp:positionH>
                      <wp:positionV relativeFrom="paragraph">
                        <wp:posOffset>234551</wp:posOffset>
                      </wp:positionV>
                      <wp:extent cx="45719" cy="451884"/>
                      <wp:effectExtent l="0" t="0" r="12065" b="2476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51884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EE58B" id="左大かっこ 2" o:spid="_x0000_s1026" type="#_x0000_t85" style="position:absolute;left:0;text-align:left;margin-left:292.25pt;margin-top:18.45pt;width:3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" adj="2770">
                      <v:textbox inset="5.85pt,.7pt,5.85pt,.7pt"/>
                    </v:shape>
                  </w:pict>
                </mc:Fallback>
              </mc:AlternateContent>
            </w:r>
            <w:r w:rsidR="00F40DBC" w:rsidRPr="00741E7C">
              <w:rPr>
                <w:rFonts w:hAnsi="ＭＳ 明朝" w:hint="eastAsia"/>
              </w:rPr>
              <w:t>氏　　名</w:t>
            </w:r>
          </w:p>
          <w:p w:rsidR="00E90309" w:rsidRPr="00E90309" w:rsidRDefault="00F40DBC" w:rsidP="00723024">
            <w:pPr>
              <w:ind w:firstLineChars="2700" w:firstLine="5940"/>
              <w:rPr>
                <w:rFonts w:hAnsi="ＭＳ 明朝"/>
                <w:sz w:val="22"/>
              </w:rPr>
            </w:pPr>
            <w:r w:rsidRPr="00E90309">
              <w:rPr>
                <w:rFonts w:hAnsi="ＭＳ 明朝" w:hint="eastAsia"/>
                <w:sz w:val="22"/>
              </w:rPr>
              <w:t>法人にあっては、主たる事務所</w:t>
            </w:r>
            <w:r w:rsidR="00E90309" w:rsidRPr="00E90309">
              <w:rPr>
                <w:rFonts w:hAnsi="ＭＳ 明朝" w:hint="eastAsia"/>
                <w:sz w:val="22"/>
              </w:rPr>
              <w:t>の</w:t>
            </w:r>
          </w:p>
          <w:p w:rsidR="00F40DBC" w:rsidRPr="00E90309" w:rsidRDefault="00F40DBC" w:rsidP="00723024">
            <w:pPr>
              <w:ind w:firstLineChars="2700" w:firstLine="5940"/>
              <w:rPr>
                <w:rFonts w:hAnsi="ＭＳ 明朝"/>
                <w:sz w:val="22"/>
              </w:rPr>
            </w:pPr>
            <w:r w:rsidRPr="00E90309">
              <w:rPr>
                <w:rFonts w:hAnsi="ＭＳ 明朝" w:hint="eastAsia"/>
                <w:sz w:val="22"/>
              </w:rPr>
              <w:t>所在地並びに名称及び代表者氏名</w:t>
            </w:r>
          </w:p>
          <w:p w:rsidR="00F40DBC" w:rsidRPr="00741E7C" w:rsidRDefault="00F40DBC" w:rsidP="00D57FD7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F40DBC" w:rsidRPr="00741E7C" w:rsidRDefault="00F40DBC" w:rsidP="00D57FD7">
            <w:pPr>
              <w:ind w:firstLineChars="2000" w:firstLine="4800"/>
              <w:rPr>
                <w:rFonts w:hAnsi="ＭＳ 明朝"/>
              </w:rPr>
            </w:pPr>
          </w:p>
        </w:tc>
      </w:tr>
      <w:tr w:rsidR="00F40DBC" w:rsidRPr="00741E7C" w:rsidTr="00265FFC">
        <w:trPr>
          <w:trHeight w:val="506"/>
          <w:jc w:val="center"/>
        </w:trPr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40DBC" w:rsidRPr="00741E7C" w:rsidRDefault="00F40DBC" w:rsidP="00265FFC">
            <w:pPr>
              <w:ind w:firstLineChars="400" w:firstLine="96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次の犬について、</w:t>
            </w:r>
          </w:p>
        </w:tc>
        <w:tc>
          <w:tcPr>
            <w:tcW w:w="2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犬の登録</w:t>
            </w:r>
          </w:p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狂犬病予防注射済票交付</w:t>
            </w:r>
          </w:p>
        </w:tc>
        <w:tc>
          <w:tcPr>
            <w:tcW w:w="352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を受けたいので、手数料を</w:t>
            </w:r>
          </w:p>
        </w:tc>
      </w:tr>
      <w:tr w:rsidR="00F40DBC" w:rsidRPr="00741E7C" w:rsidTr="0002510E">
        <w:trPr>
          <w:trHeight w:val="500"/>
          <w:jc w:val="center"/>
        </w:trPr>
        <w:tc>
          <w:tcPr>
            <w:tcW w:w="9640" w:type="dxa"/>
            <w:gridSpan w:val="21"/>
            <w:tcBorders>
              <w:top w:val="nil"/>
              <w:bottom w:val="nil"/>
            </w:tcBorders>
          </w:tcPr>
          <w:p w:rsidR="00F40DBC" w:rsidRPr="00741E7C" w:rsidRDefault="00F40DBC" w:rsidP="00265FFC">
            <w:pPr>
              <w:ind w:firstLineChars="300" w:firstLine="72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添えて申請します。</w:t>
            </w:r>
          </w:p>
        </w:tc>
      </w:tr>
      <w:tr w:rsidR="00F40DBC" w:rsidRPr="00741E7C" w:rsidTr="00D57FD7">
        <w:trPr>
          <w:trHeight w:val="70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犬の所在地</w:t>
            </w:r>
          </w:p>
        </w:tc>
        <w:tc>
          <w:tcPr>
            <w:tcW w:w="7513" w:type="dxa"/>
            <w:gridSpan w:val="18"/>
          </w:tcPr>
          <w:p w:rsidR="00F40DBC" w:rsidRPr="00741E7C" w:rsidRDefault="00F40DBC" w:rsidP="00D57FD7">
            <w:pPr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※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D57FD7">
        <w:trPr>
          <w:trHeight w:val="716"/>
          <w:jc w:val="center"/>
        </w:trPr>
        <w:tc>
          <w:tcPr>
            <w:tcW w:w="284" w:type="dxa"/>
            <w:vMerge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3345" w:type="dxa"/>
            <w:gridSpan w:val="9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生年月日</w:t>
            </w:r>
          </w:p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2779" w:type="dxa"/>
            <w:gridSpan w:val="6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02510E">
        <w:trPr>
          <w:trHeight w:val="656"/>
          <w:jc w:val="center"/>
        </w:trPr>
        <w:tc>
          <w:tcPr>
            <w:tcW w:w="284" w:type="dxa"/>
            <w:vMerge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毛色</w:t>
            </w:r>
          </w:p>
        </w:tc>
        <w:tc>
          <w:tcPr>
            <w:tcW w:w="3345" w:type="dxa"/>
            <w:gridSpan w:val="9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2779" w:type="dxa"/>
            <w:gridSpan w:val="6"/>
            <w:vAlign w:val="center"/>
          </w:tcPr>
          <w:p w:rsidR="00F40DBC" w:rsidRPr="00741E7C" w:rsidRDefault="00F40DBC" w:rsidP="00F40DBC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F40DBC" w:rsidRPr="00741E7C" w:rsidRDefault="00F40DBC" w:rsidP="00D57FD7">
            <w:pPr>
              <w:jc w:val="center"/>
              <w:rPr>
                <w:rFonts w:hAnsi="ＭＳ 明朝"/>
              </w:rPr>
            </w:pPr>
          </w:p>
        </w:tc>
      </w:tr>
      <w:tr w:rsidR="00F40DBC" w:rsidRPr="00741E7C" w:rsidTr="0002510E">
        <w:trPr>
          <w:trHeight w:val="705"/>
          <w:jc w:val="center"/>
        </w:trPr>
        <w:tc>
          <w:tcPr>
            <w:tcW w:w="284" w:type="dxa"/>
            <w:vMerge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7513" w:type="dxa"/>
            <w:gridSpan w:val="18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02510E">
        <w:trPr>
          <w:trHeight w:val="713"/>
          <w:jc w:val="center"/>
        </w:trPr>
        <w:tc>
          <w:tcPr>
            <w:tcW w:w="284" w:type="dxa"/>
            <w:vMerge/>
            <w:tcBorders>
              <w:bottom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犬の特徴</w:t>
            </w:r>
          </w:p>
        </w:tc>
        <w:tc>
          <w:tcPr>
            <w:tcW w:w="7513" w:type="dxa"/>
            <w:gridSpan w:val="18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D57FD7">
        <w:trPr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マイクロチップ</w:t>
            </w:r>
          </w:p>
          <w:p w:rsidR="00F40DBC" w:rsidRPr="00741E7C" w:rsidRDefault="00F40DBC" w:rsidP="00F40DBC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識別番号</w:t>
            </w: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  <w:gridSpan w:val="2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  <w:gridSpan w:val="2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3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464" w:type="dxa"/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</w:tc>
      </w:tr>
      <w:tr w:rsidR="00F40DBC" w:rsidRPr="00741E7C" w:rsidTr="00D57FD7">
        <w:trPr>
          <w:trHeight w:val="716"/>
          <w:jc w:val="center"/>
        </w:trPr>
        <w:tc>
          <w:tcPr>
            <w:tcW w:w="9640" w:type="dxa"/>
            <w:gridSpan w:val="21"/>
            <w:tcBorders>
              <w:top w:val="nil"/>
            </w:tcBorders>
          </w:tcPr>
          <w:p w:rsidR="00F40DBC" w:rsidRPr="00741E7C" w:rsidRDefault="00F40DBC" w:rsidP="00D57FD7">
            <w:pPr>
              <w:rPr>
                <w:rFonts w:hAnsi="ＭＳ 明朝"/>
              </w:rPr>
            </w:pPr>
          </w:p>
          <w:p w:rsidR="00F40DBC" w:rsidRPr="00741E7C" w:rsidRDefault="00F40DBC" w:rsidP="00D57FD7">
            <w:pPr>
              <w:ind w:leftChars="100" w:left="1120" w:hangingChars="400" w:hanging="880"/>
              <w:rPr>
                <w:rFonts w:hAnsi="ＭＳ 明朝"/>
                <w:sz w:val="22"/>
              </w:rPr>
            </w:pPr>
            <w:r w:rsidRPr="00741E7C">
              <w:rPr>
                <w:rFonts w:hAnsi="ＭＳ 明朝" w:hint="eastAsia"/>
                <w:sz w:val="22"/>
              </w:rPr>
              <w:t>注　１　※印欄は、申請者の住所と犬の所在地が異なる場合にのみ記入すること。</w:t>
            </w:r>
          </w:p>
          <w:p w:rsidR="00F40DBC" w:rsidRPr="00741E7C" w:rsidRDefault="00F40DBC" w:rsidP="00D57FD7">
            <w:pPr>
              <w:ind w:leftChars="100" w:left="1120" w:hangingChars="400" w:hanging="880"/>
              <w:rPr>
                <w:rFonts w:hAnsi="ＭＳ 明朝"/>
                <w:sz w:val="22"/>
              </w:rPr>
            </w:pPr>
            <w:r w:rsidRPr="00741E7C">
              <w:rPr>
                <w:rFonts w:hAnsi="ＭＳ 明朝" w:hint="eastAsia"/>
                <w:sz w:val="22"/>
              </w:rPr>
              <w:t xml:space="preserve">　　２　様式中該当するものを〇で囲むこと。</w:t>
            </w:r>
          </w:p>
          <w:p w:rsidR="00F40DBC" w:rsidRPr="00741E7C" w:rsidRDefault="00F40DBC" w:rsidP="00D57FD7">
            <w:pPr>
              <w:ind w:leftChars="100" w:left="1200" w:hangingChars="400" w:hanging="960"/>
              <w:rPr>
                <w:rFonts w:hAnsi="ＭＳ 明朝"/>
              </w:rPr>
            </w:pPr>
          </w:p>
        </w:tc>
      </w:tr>
    </w:tbl>
    <w:p w:rsidR="00112EEF" w:rsidRDefault="00F40DBC">
      <w:pPr>
        <w:rPr>
          <w:rFonts w:hAnsi="ＭＳ 明朝"/>
        </w:rPr>
      </w:pPr>
      <w:r w:rsidRPr="00741E7C">
        <w:rPr>
          <w:rFonts w:hAnsi="ＭＳ 明朝" w:hint="eastAsia"/>
        </w:rPr>
        <w:t>備考　狂犬病予防注射済票交付を申請する者は、獣医師が発行する狂犬病予防注射済証を</w:t>
      </w:r>
    </w:p>
    <w:p w:rsidR="00F40DBC" w:rsidRDefault="00F40DBC" w:rsidP="00112EEF">
      <w:pPr>
        <w:ind w:firstLineChars="300" w:firstLine="720"/>
      </w:pPr>
      <w:r w:rsidRPr="00741E7C">
        <w:rPr>
          <w:rFonts w:hAnsi="ＭＳ 明朝" w:hint="eastAsia"/>
        </w:rPr>
        <w:t>添付すること。</w:t>
      </w:r>
    </w:p>
    <w:sectPr w:rsidR="00F40DBC" w:rsidSect="00F40D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BC"/>
    <w:rsid w:val="00023D76"/>
    <w:rsid w:val="0002510E"/>
    <w:rsid w:val="00112EEF"/>
    <w:rsid w:val="001C5332"/>
    <w:rsid w:val="00233DBA"/>
    <w:rsid w:val="00265FFC"/>
    <w:rsid w:val="00270CF4"/>
    <w:rsid w:val="002B487D"/>
    <w:rsid w:val="00723024"/>
    <w:rsid w:val="00775392"/>
    <w:rsid w:val="007B0DC3"/>
    <w:rsid w:val="008771B2"/>
    <w:rsid w:val="009663E8"/>
    <w:rsid w:val="009C67A0"/>
    <w:rsid w:val="00C05A1A"/>
    <w:rsid w:val="00D841A7"/>
    <w:rsid w:val="00E90309"/>
    <w:rsid w:val="00E94E76"/>
    <w:rsid w:val="00F40DBC"/>
    <w:rsid w:val="00F579D0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E3146"/>
  <w15:chartTrackingRefBased/>
  <w15:docId w15:val="{F5728B38-4ACC-4864-B233-786F1E61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B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19</cp:revision>
  <cp:lastPrinted>2022-08-26T05:59:00Z</cp:lastPrinted>
  <dcterms:created xsi:type="dcterms:W3CDTF">2022-08-26T05:38:00Z</dcterms:created>
  <dcterms:modified xsi:type="dcterms:W3CDTF">2022-08-26T06:01:00Z</dcterms:modified>
</cp:coreProperties>
</file>